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E8" w:rsidRPr="006D208B" w:rsidRDefault="00DA49E8" w:rsidP="006D208B">
      <w:pPr>
        <w:rPr>
          <w:rFonts w:ascii="HelloJourney" w:hAnsi="HelloJourney"/>
        </w:rPr>
      </w:pPr>
      <w:bookmarkStart w:id="0" w:name="_GoBack"/>
      <w:bookmarkEnd w:id="0"/>
      <w:r w:rsidRPr="006D208B">
        <w:rPr>
          <w:rFonts w:ascii="HelloJourney" w:hAnsi="HelloJourney"/>
        </w:rPr>
        <w:t xml:space="preserve">You have been chosen to write the cover story for the new Science World magazine being published by Carpenter Elementary Press.  You must choose a topic for your article that is connected to one of our four science units for fourth grade.  </w:t>
      </w:r>
    </w:p>
    <w:p w:rsidR="00DA49E8" w:rsidRPr="006D208B" w:rsidRDefault="00DA49E8" w:rsidP="006D208B">
      <w:pPr>
        <w:jc w:val="center"/>
        <w:rPr>
          <w:rFonts w:ascii="HelloJourney" w:hAnsi="HelloJourney"/>
        </w:rPr>
      </w:pPr>
      <w:r w:rsidRPr="006D208B">
        <w:rPr>
          <w:rFonts w:ascii="HelloJourney" w:hAnsi="HelloJourney"/>
        </w:rPr>
        <w:t>Our science units are:</w:t>
      </w:r>
    </w:p>
    <w:p w:rsidR="00DA49E8" w:rsidRPr="006D208B" w:rsidRDefault="00DA49E8" w:rsidP="006D208B">
      <w:pPr>
        <w:jc w:val="center"/>
        <w:rPr>
          <w:rFonts w:ascii="HelloJourney" w:hAnsi="HelloJourney"/>
        </w:rPr>
      </w:pPr>
      <w:r w:rsidRPr="006D208B">
        <w:rPr>
          <w:rFonts w:ascii="HelloJourney" w:hAnsi="HelloJourney"/>
        </w:rPr>
        <w:t>Animal Habitats and Adaptations</w:t>
      </w:r>
    </w:p>
    <w:p w:rsidR="00DA49E8" w:rsidRPr="006D208B" w:rsidRDefault="00DA49E8" w:rsidP="006D208B">
      <w:pPr>
        <w:jc w:val="center"/>
        <w:rPr>
          <w:rFonts w:ascii="HelloJourney" w:hAnsi="HelloJourney"/>
        </w:rPr>
      </w:pPr>
      <w:r w:rsidRPr="006D208B">
        <w:rPr>
          <w:rFonts w:ascii="HelloJourney" w:hAnsi="HelloJourney"/>
        </w:rPr>
        <w:t>Electricity and Magnetism</w:t>
      </w:r>
    </w:p>
    <w:p w:rsidR="00DA49E8" w:rsidRPr="006D208B" w:rsidRDefault="00DA49E8" w:rsidP="006D208B">
      <w:pPr>
        <w:jc w:val="center"/>
        <w:rPr>
          <w:rFonts w:ascii="HelloJourney" w:hAnsi="HelloJourney"/>
        </w:rPr>
      </w:pPr>
      <w:r w:rsidRPr="006D208B">
        <w:rPr>
          <w:rFonts w:ascii="HelloJourney" w:hAnsi="HelloJourney"/>
        </w:rPr>
        <w:t>Rocks and Minerals</w:t>
      </w:r>
    </w:p>
    <w:p w:rsidR="00DA49E8" w:rsidRPr="006D208B" w:rsidRDefault="00D4107B" w:rsidP="006D208B">
      <w:pPr>
        <w:jc w:val="center"/>
        <w:rPr>
          <w:rFonts w:ascii="HelloJourney" w:hAnsi="HelloJourney"/>
        </w:rPr>
      </w:pPr>
      <w:r w:rsidRPr="006D208B">
        <w:rPr>
          <w:rFonts w:ascii="HelloJourney" w:hAnsi="HelloJourney"/>
        </w:rPr>
        <w:t>Landforms</w:t>
      </w:r>
    </w:p>
    <w:p w:rsidR="00755DDA" w:rsidRPr="006D208B" w:rsidRDefault="00DA49E8" w:rsidP="006D208B">
      <w:pPr>
        <w:rPr>
          <w:rFonts w:ascii="HelloJourney" w:hAnsi="HelloJourney"/>
        </w:rPr>
      </w:pPr>
      <w:r w:rsidRPr="006D208B">
        <w:rPr>
          <w:rFonts w:ascii="HelloJourney" w:hAnsi="HelloJourney"/>
        </w:rPr>
        <w:t>Your assignment is to create both the cover for the magazine and the cover story or article.  In order to complete your assignment you will need to do some research about your chosen topic.  You will need to read at least 3 non-fiction texts so that you</w:t>
      </w:r>
      <w:r w:rsidR="00755DDA" w:rsidRPr="006D208B">
        <w:rPr>
          <w:rFonts w:ascii="HelloJourney" w:hAnsi="HelloJourney"/>
        </w:rPr>
        <w:t xml:space="preserve"> can</w:t>
      </w:r>
      <w:r w:rsidRPr="006D208B">
        <w:rPr>
          <w:rFonts w:ascii="HelloJourney" w:hAnsi="HelloJourney"/>
        </w:rPr>
        <w:t xml:space="preserve"> gather enough information to write a well-organized and detailed article.  </w:t>
      </w:r>
      <w:r w:rsidR="00755DDA" w:rsidRPr="006D208B">
        <w:rPr>
          <w:rFonts w:ascii="HelloJourney" w:hAnsi="HelloJourney"/>
        </w:rPr>
        <w:t>The texts can include trade books, encyclopedias, magazine or newspaper articles, website articles, or other types of informational texts.</w:t>
      </w:r>
    </w:p>
    <w:p w:rsidR="00DA49E8" w:rsidRPr="006D208B" w:rsidRDefault="00DA49E8" w:rsidP="006D208B">
      <w:pPr>
        <w:rPr>
          <w:rFonts w:ascii="HelloJourney" w:hAnsi="HelloJourney"/>
        </w:rPr>
      </w:pPr>
      <w:r w:rsidRPr="006D208B">
        <w:rPr>
          <w:rFonts w:ascii="HelloJourney" w:hAnsi="HelloJourney"/>
        </w:rPr>
        <w:t>The text structure or organization of your article can be any combination of the five text structures we have learned about in class.   You will also need to include at least 2 text features that will help your readers better understand your topic.  I have attached explanations about text structures and text features to these directions to help you as you are writing your article.</w:t>
      </w:r>
      <w:r w:rsidR="00755DDA" w:rsidRPr="006D208B">
        <w:rPr>
          <w:rFonts w:ascii="HelloJourney" w:hAnsi="HelloJourney"/>
        </w:rPr>
        <w:t xml:space="preserve">  </w:t>
      </w:r>
    </w:p>
    <w:p w:rsidR="00DA49E8" w:rsidRPr="006D208B" w:rsidRDefault="00DA49E8" w:rsidP="006D208B">
      <w:pPr>
        <w:rPr>
          <w:rFonts w:ascii="HelloJourney" w:hAnsi="HelloJourney"/>
        </w:rPr>
      </w:pPr>
      <w:r w:rsidRPr="006D208B">
        <w:rPr>
          <w:rFonts w:ascii="HelloJourney" w:hAnsi="HelloJourney"/>
        </w:rPr>
        <w:t xml:space="preserve">The cover of the magazine should contain the title of the magazine </w:t>
      </w:r>
      <w:r w:rsidRPr="006D208B">
        <w:rPr>
          <w:rFonts w:ascii="Times New Roman" w:hAnsi="Times New Roman" w:cs="Times New Roman"/>
        </w:rPr>
        <w:t>–</w:t>
      </w:r>
      <w:r w:rsidRPr="006D208B">
        <w:rPr>
          <w:rFonts w:ascii="HelloJourney" w:hAnsi="HelloJourney"/>
        </w:rPr>
        <w:t xml:space="preserve"> “Science World” as well as an illustration that matches your topic and a catchy heading or title to grab the readers’ interest.  Use your creativity to make the cover interesting and unique.</w:t>
      </w:r>
      <w:r w:rsidR="00755DDA" w:rsidRPr="006D208B">
        <w:rPr>
          <w:rFonts w:ascii="HelloJourney" w:hAnsi="HelloJourney"/>
        </w:rPr>
        <w:t xml:space="preserve">  Please do not print and paste picture</w:t>
      </w:r>
      <w:r w:rsidR="006D208B">
        <w:rPr>
          <w:rFonts w:ascii="HelloJourney" w:hAnsi="HelloJourney"/>
        </w:rPr>
        <w:t>s</w:t>
      </w:r>
      <w:r w:rsidR="00755DDA" w:rsidRPr="006D208B">
        <w:rPr>
          <w:rFonts w:ascii="HelloJourney" w:hAnsi="HelloJourney"/>
        </w:rPr>
        <w:t xml:space="preserve"> from the Internet for your cover illustration.  All of the work should be original and should demonstrate y</w:t>
      </w:r>
      <w:r w:rsidR="006D208B">
        <w:rPr>
          <w:rFonts w:ascii="HelloJourney" w:hAnsi="HelloJourney"/>
        </w:rPr>
        <w:t>our own ideas</w:t>
      </w:r>
      <w:r w:rsidR="00755DDA" w:rsidRPr="006D208B">
        <w:rPr>
          <w:rFonts w:ascii="HelloJourney" w:hAnsi="HelloJourney"/>
        </w:rPr>
        <w:t xml:space="preserve"> about the topic.</w:t>
      </w:r>
    </w:p>
    <w:p w:rsidR="00DA49E8" w:rsidRPr="006D208B" w:rsidRDefault="00DA49E8" w:rsidP="006D208B">
      <w:pPr>
        <w:rPr>
          <w:rFonts w:ascii="HelloJourney" w:hAnsi="HelloJourney"/>
        </w:rPr>
      </w:pPr>
      <w:r w:rsidRPr="006D208B">
        <w:rPr>
          <w:rFonts w:ascii="HelloJourney" w:hAnsi="HelloJourney"/>
        </w:rPr>
        <w:t>The article should be typed or neatly hand-written.  It must include a title as well as 2 text features.  You may also use additional sub-headings if ne</w:t>
      </w:r>
      <w:r w:rsidR="00755DDA" w:rsidRPr="006D208B">
        <w:rPr>
          <w:rFonts w:ascii="HelloJourney" w:hAnsi="HelloJourney"/>
        </w:rPr>
        <w:t>eded.  You should use at least 2 different types of text structure</w:t>
      </w:r>
      <w:r w:rsidR="006D208B">
        <w:rPr>
          <w:rFonts w:ascii="HelloJourney" w:hAnsi="HelloJourney"/>
        </w:rPr>
        <w:t>s</w:t>
      </w:r>
      <w:r w:rsidR="00755DDA" w:rsidRPr="006D208B">
        <w:rPr>
          <w:rFonts w:ascii="HelloJourney" w:hAnsi="HelloJourney"/>
        </w:rPr>
        <w:t xml:space="preserve"> in your article.  Remember to make your text structure fit your purpose.</w:t>
      </w:r>
    </w:p>
    <w:p w:rsidR="00D4107B" w:rsidRPr="006D208B" w:rsidRDefault="00D4107B" w:rsidP="006D208B">
      <w:pPr>
        <w:rPr>
          <w:rFonts w:ascii="HelloJourney" w:hAnsi="HelloJourney"/>
        </w:rPr>
      </w:pPr>
    </w:p>
    <w:p w:rsidR="00755DDA" w:rsidRDefault="00755DDA" w:rsidP="006D208B">
      <w:pPr>
        <w:rPr>
          <w:rFonts w:ascii="HelloJourney" w:hAnsi="HelloJourney"/>
        </w:rPr>
      </w:pPr>
      <w:r w:rsidRPr="006D208B">
        <w:rPr>
          <w:rFonts w:ascii="HelloJourney" w:hAnsi="HelloJourney"/>
        </w:rPr>
        <w:t>Due Date:  _________________________</w:t>
      </w:r>
      <w:r w:rsidR="00D86E1E">
        <w:rPr>
          <w:rFonts w:ascii="HelloJourney" w:hAnsi="HelloJourney"/>
        </w:rPr>
        <w:t xml:space="preserve"> </w:t>
      </w:r>
      <w:r w:rsidR="00910E6A">
        <w:rPr>
          <w:rFonts w:ascii="HelloJourney" w:hAnsi="HelloJourney"/>
        </w:rPr>
        <w:t>My Topic(s):  ______________________</w:t>
      </w:r>
    </w:p>
    <w:p w:rsidR="006D208B" w:rsidRPr="006D208B" w:rsidRDefault="006D208B" w:rsidP="006D208B">
      <w:pPr>
        <w:rPr>
          <w:rFonts w:ascii="HelloJourney" w:hAnsi="HelloJourney"/>
        </w:rPr>
      </w:pPr>
    </w:p>
    <w:p w:rsidR="00D4107B" w:rsidRPr="006D208B" w:rsidRDefault="00D4107B" w:rsidP="006D208B">
      <w:pPr>
        <w:rPr>
          <w:rFonts w:ascii="HelloJourney" w:hAnsi="HelloJourney"/>
          <w:sz w:val="20"/>
          <w:szCs w:val="20"/>
        </w:rPr>
      </w:pPr>
      <w:r w:rsidRPr="006D208B">
        <w:rPr>
          <w:rFonts w:ascii="HelloJourney" w:hAnsi="HelloJourney"/>
          <w:sz w:val="20"/>
          <w:szCs w:val="20"/>
        </w:rPr>
        <w:t>I HAVE READ AND UNDERSTAND THE DIRECTIONS FOR THIS PROJECT.</w:t>
      </w:r>
    </w:p>
    <w:p w:rsidR="00D4107B" w:rsidRPr="006D208B" w:rsidRDefault="00D4107B" w:rsidP="006D208B">
      <w:pPr>
        <w:rPr>
          <w:rFonts w:ascii="HelloJourney" w:hAnsi="HelloJourney"/>
          <w:sz w:val="20"/>
          <w:szCs w:val="20"/>
        </w:rPr>
      </w:pPr>
      <w:r w:rsidRPr="006D208B">
        <w:rPr>
          <w:rFonts w:ascii="HelloJourney" w:hAnsi="HelloJourney"/>
          <w:sz w:val="20"/>
          <w:szCs w:val="20"/>
        </w:rPr>
        <w:t>Student Signature: ___________________________________________</w:t>
      </w:r>
    </w:p>
    <w:sectPr w:rsidR="00D4107B" w:rsidRPr="006D20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EF" w:rsidRDefault="002240EF" w:rsidP="00D4107B">
      <w:pPr>
        <w:spacing w:after="0" w:line="240" w:lineRule="auto"/>
      </w:pPr>
      <w:r>
        <w:separator/>
      </w:r>
    </w:p>
  </w:endnote>
  <w:endnote w:type="continuationSeparator" w:id="0">
    <w:p w:rsidR="002240EF" w:rsidRDefault="002240EF" w:rsidP="00D4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Journey">
    <w:altName w:val="Times New Roman"/>
    <w:charset w:val="00"/>
    <w:family w:val="auto"/>
    <w:pitch w:val="variable"/>
    <w:sig w:usb0="0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8B" w:rsidRDefault="006D208B">
    <w:pPr>
      <w:pStyle w:val="Footer"/>
      <w:tabs>
        <w:tab w:val="clear" w:pos="4680"/>
        <w:tab w:val="clear" w:pos="9360"/>
      </w:tabs>
      <w:jc w:val="center"/>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EF" w:rsidRDefault="002240EF" w:rsidP="00D4107B">
      <w:pPr>
        <w:spacing w:after="0" w:line="240" w:lineRule="auto"/>
      </w:pPr>
      <w:r>
        <w:separator/>
      </w:r>
    </w:p>
  </w:footnote>
  <w:footnote w:type="continuationSeparator" w:id="0">
    <w:p w:rsidR="002240EF" w:rsidRDefault="002240EF" w:rsidP="00D4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7B" w:rsidRPr="00D4107B" w:rsidRDefault="00D4107B" w:rsidP="00D4107B">
    <w:pPr>
      <w:jc w:val="center"/>
      <w:rPr>
        <w:rFonts w:ascii="HelloJourney" w:hAnsi="HelloJourney"/>
        <w:sz w:val="28"/>
        <w:szCs w:val="28"/>
      </w:rPr>
    </w:pPr>
    <w:r w:rsidRPr="00D4107B">
      <w:rPr>
        <w:rFonts w:ascii="HelloJourney" w:hAnsi="HelloJourney"/>
        <w:sz w:val="28"/>
        <w:szCs w:val="28"/>
      </w:rPr>
      <w:t>You Cover the Story!</w:t>
    </w:r>
  </w:p>
  <w:p w:rsidR="00D4107B" w:rsidRDefault="00D4107B" w:rsidP="00D4107B">
    <w:pPr>
      <w:jc w:val="center"/>
    </w:pPr>
    <w:r w:rsidRPr="00D4107B">
      <w:rPr>
        <w:rFonts w:ascii="HelloJourney" w:hAnsi="HelloJourney"/>
        <w:sz w:val="28"/>
        <w:szCs w:val="28"/>
      </w:rPr>
      <w:t>A Magazine Project</w:t>
    </w:r>
  </w:p>
  <w:p w:rsidR="00D4107B" w:rsidRDefault="00D4107B">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E8"/>
    <w:rsid w:val="000B355F"/>
    <w:rsid w:val="00113F6D"/>
    <w:rsid w:val="00212BE7"/>
    <w:rsid w:val="002240EF"/>
    <w:rsid w:val="00460756"/>
    <w:rsid w:val="004F538A"/>
    <w:rsid w:val="006D208B"/>
    <w:rsid w:val="0073770D"/>
    <w:rsid w:val="00755DDA"/>
    <w:rsid w:val="00910E6A"/>
    <w:rsid w:val="00974E00"/>
    <w:rsid w:val="00D4107B"/>
    <w:rsid w:val="00D86E1E"/>
    <w:rsid w:val="00DA49E8"/>
    <w:rsid w:val="00F7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E39CA-69CB-45BA-B63A-68FC0EF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7B"/>
  </w:style>
  <w:style w:type="paragraph" w:styleId="Footer">
    <w:name w:val="footer"/>
    <w:basedOn w:val="Normal"/>
    <w:link w:val="FooterChar"/>
    <w:uiPriority w:val="99"/>
    <w:unhideWhenUsed/>
    <w:rsid w:val="00D4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7B"/>
  </w:style>
  <w:style w:type="paragraph" w:styleId="BalloonText">
    <w:name w:val="Balloon Text"/>
    <w:basedOn w:val="Normal"/>
    <w:link w:val="BalloonTextChar"/>
    <w:uiPriority w:val="99"/>
    <w:semiHidden/>
    <w:unhideWhenUsed/>
    <w:rsid w:val="00D8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swiedenman</dc:creator>
  <cp:keywords/>
  <dc:description/>
  <cp:lastModifiedBy>swiedenman@wcpschools.wcpss.local</cp:lastModifiedBy>
  <cp:revision>2</cp:revision>
  <cp:lastPrinted>2017-10-20T19:12:00Z</cp:lastPrinted>
  <dcterms:created xsi:type="dcterms:W3CDTF">2017-10-31T12:38:00Z</dcterms:created>
  <dcterms:modified xsi:type="dcterms:W3CDTF">2017-10-31T12:38:00Z</dcterms:modified>
</cp:coreProperties>
</file>